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4A" w:rsidRPr="007D583E" w:rsidRDefault="0049287C" w:rsidP="00066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06614A">
        <w:rPr>
          <w:rFonts w:ascii="Times New Roman" w:hAnsi="Times New Roman" w:cs="Times New Roman"/>
          <w:sz w:val="28"/>
          <w:szCs w:val="28"/>
        </w:rPr>
        <w:t>.6-</w:t>
      </w:r>
      <w:r w:rsidR="0006614A" w:rsidRPr="007D583E">
        <w:rPr>
          <w:rFonts w:ascii="Times New Roman" w:hAnsi="Times New Roman" w:cs="Times New Roman"/>
          <w:sz w:val="28"/>
          <w:szCs w:val="28"/>
        </w:rPr>
        <w:t xml:space="preserve"> Виды карт «Халва» и другие карты ПАО «Совкомбанк»</w:t>
      </w:r>
      <w:r w:rsidR="0006614A" w:rsidRPr="00DE79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5670"/>
        <w:gridCol w:w="1382"/>
      </w:tblGrid>
      <w:tr w:rsidR="0006614A" w:rsidTr="00F71E5D">
        <w:tc>
          <w:tcPr>
            <w:tcW w:w="817" w:type="dxa"/>
          </w:tcPr>
          <w:p w:rsidR="0006614A" w:rsidRPr="0057527F" w:rsidRDefault="0006614A" w:rsidP="00F7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06614A" w:rsidRPr="00D23CBE" w:rsidRDefault="0006614A" w:rsidP="00F7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BE">
              <w:rPr>
                <w:rFonts w:ascii="Times New Roman" w:hAnsi="Times New Roman" w:cs="Times New Roman"/>
                <w:sz w:val="24"/>
                <w:szCs w:val="24"/>
              </w:rPr>
              <w:t>Виды банковских карт</w:t>
            </w:r>
          </w:p>
        </w:tc>
        <w:tc>
          <w:tcPr>
            <w:tcW w:w="5670" w:type="dxa"/>
          </w:tcPr>
          <w:p w:rsidR="0006614A" w:rsidRPr="00D23CBE" w:rsidRDefault="0006614A" w:rsidP="00F7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BE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1382" w:type="dxa"/>
          </w:tcPr>
          <w:p w:rsidR="0006614A" w:rsidRPr="00D23CBE" w:rsidRDefault="0006614A" w:rsidP="00F71E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B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06614A" w:rsidTr="00F71E5D">
        <w:tc>
          <w:tcPr>
            <w:tcW w:w="817" w:type="dxa"/>
          </w:tcPr>
          <w:p w:rsidR="0006614A" w:rsidRPr="0057527F" w:rsidRDefault="0006614A" w:rsidP="00F7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614A" w:rsidRPr="00B42BFE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FE">
              <w:rPr>
                <w:rFonts w:ascii="Times New Roman" w:hAnsi="Times New Roman" w:cs="Times New Roman"/>
                <w:sz w:val="24"/>
                <w:szCs w:val="24"/>
              </w:rPr>
              <w:t>Карта рассрочки «Халва»</w:t>
            </w:r>
          </w:p>
        </w:tc>
        <w:tc>
          <w:tcPr>
            <w:tcW w:w="5670" w:type="dxa"/>
          </w:tcPr>
          <w:p w:rsidR="0006614A" w:rsidRPr="00D23CBE" w:rsidRDefault="0006614A" w:rsidP="00F71E5D">
            <w:pPr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Рассрочка 0%</w:t>
            </w:r>
            <w:r w:rsidRPr="00D23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покупки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14A" w:rsidRPr="00D23CBE" w:rsidRDefault="0006614A" w:rsidP="00F71E5D">
            <w:pPr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Одобрение</w:t>
            </w:r>
            <w:r w:rsidRPr="00D23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5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14A" w:rsidRPr="00D23CBE" w:rsidRDefault="0006614A" w:rsidP="00F71E5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5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500 000 рублей</w:t>
            </w:r>
            <w:r w:rsidRPr="00D23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на покупки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06614A" w:rsidRDefault="0006614A" w:rsidP="00F71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457200"/>
                  <wp:effectExtent l="19050" t="0" r="0" b="0"/>
                  <wp:docPr id="36" name="Рисунок 4" descr="C:\Users\Ольга\Desktop\o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o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196" t="6586" r="5730" b="13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198" cy="457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14A" w:rsidTr="00F71E5D">
        <w:trPr>
          <w:trHeight w:val="58"/>
        </w:trPr>
        <w:tc>
          <w:tcPr>
            <w:tcW w:w="817" w:type="dxa"/>
          </w:tcPr>
          <w:p w:rsidR="0006614A" w:rsidRPr="0057527F" w:rsidRDefault="0006614A" w:rsidP="00F7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6614A" w:rsidRPr="00B42BFE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FE">
              <w:rPr>
                <w:rFonts w:ascii="Times New Roman" w:hAnsi="Times New Roman" w:cs="Times New Roman"/>
                <w:sz w:val="24"/>
                <w:szCs w:val="24"/>
              </w:rPr>
              <w:t>Дебетовая карта с кэшбэком</w:t>
            </w:r>
          </w:p>
        </w:tc>
        <w:tc>
          <w:tcPr>
            <w:tcW w:w="5670" w:type="dxa"/>
          </w:tcPr>
          <w:p w:rsidR="0006614A" w:rsidRPr="00D23CBE" w:rsidRDefault="0006614A" w:rsidP="00F71E5D">
            <w:pPr>
              <w:shd w:val="clear" w:color="auto" w:fill="FFFFFF" w:themeFill="background1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5%</w:t>
            </w:r>
            <w:r w:rsidRPr="00D23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D2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Кэшбэк за покупки по карте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14A" w:rsidRPr="00D23CBE" w:rsidRDefault="0006614A" w:rsidP="00F71E5D">
            <w:pPr>
              <w:shd w:val="clear" w:color="auto" w:fill="FFFFFF" w:themeFill="background1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0₽</w:t>
            </w:r>
            <w:r w:rsidRPr="00D23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D2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</w:t>
            </w:r>
          </w:p>
          <w:p w:rsidR="0006614A" w:rsidRPr="00D23CBE" w:rsidRDefault="0006614A" w:rsidP="00F71E5D">
            <w:pPr>
              <w:shd w:val="clear" w:color="auto" w:fill="FFFFFF" w:themeFill="background1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0₽</w:t>
            </w:r>
            <w:r w:rsidRPr="00D23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наличных без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06614A" w:rsidRDefault="0006614A" w:rsidP="00F71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CB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495300"/>
                  <wp:effectExtent l="19050" t="0" r="0" b="0"/>
                  <wp:docPr id="37" name="Рисунок 5" descr="C:\Users\Ольга\Desktop\oc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oc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796" t="7662" r="5197" b="11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69" cy="49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14A" w:rsidTr="00F71E5D">
        <w:trPr>
          <w:trHeight w:val="774"/>
        </w:trPr>
        <w:tc>
          <w:tcPr>
            <w:tcW w:w="817" w:type="dxa"/>
          </w:tcPr>
          <w:p w:rsidR="0006614A" w:rsidRPr="0057527F" w:rsidRDefault="0006614A" w:rsidP="00F71E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6614A" w:rsidRPr="007B6670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70">
              <w:rPr>
                <w:rFonts w:ascii="Times New Roman" w:hAnsi="Times New Roman" w:cs="Times New Roman"/>
                <w:sz w:val="24"/>
                <w:szCs w:val="24"/>
              </w:rPr>
              <w:t>Дебетовая карта с процентом на остаток</w:t>
            </w:r>
          </w:p>
        </w:tc>
        <w:tc>
          <w:tcPr>
            <w:tcW w:w="5670" w:type="dxa"/>
          </w:tcPr>
          <w:p w:rsidR="0006614A" w:rsidRPr="007B6670" w:rsidRDefault="0006614A" w:rsidP="00F7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12%-</w:t>
            </w:r>
            <w:r w:rsidRPr="007B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остаток своих средств</w:t>
            </w:r>
          </w:p>
          <w:p w:rsidR="0006614A" w:rsidRPr="007B6670" w:rsidRDefault="0006614A" w:rsidP="00F7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₽-</w:t>
            </w:r>
            <w:r w:rsidRPr="007B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 обслуживание</w:t>
            </w:r>
          </w:p>
          <w:p w:rsidR="0006614A" w:rsidRPr="007B6670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₽-</w:t>
            </w:r>
            <w:r w:rsidRPr="007B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наличных без комиссии</w:t>
            </w:r>
          </w:p>
        </w:tc>
        <w:tc>
          <w:tcPr>
            <w:tcW w:w="1382" w:type="dxa"/>
          </w:tcPr>
          <w:p w:rsidR="0006614A" w:rsidRDefault="0006614A" w:rsidP="00F71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0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525222"/>
                  <wp:effectExtent l="19050" t="0" r="0" b="0"/>
                  <wp:docPr id="38" name="Рисунок 6" descr="C:\Users\Ольга\Desktop\oc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ьга\Desktop\oc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729" t="5305" r="5996" b="10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726" cy="525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14A" w:rsidTr="00F71E5D">
        <w:trPr>
          <w:trHeight w:val="1074"/>
        </w:trPr>
        <w:tc>
          <w:tcPr>
            <w:tcW w:w="817" w:type="dxa"/>
          </w:tcPr>
          <w:p w:rsidR="0006614A" w:rsidRPr="0057527F" w:rsidRDefault="0006614A" w:rsidP="00F71E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6614A" w:rsidRPr="007B6670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70">
              <w:rPr>
                <w:rFonts w:ascii="Times New Roman" w:hAnsi="Times New Roman" w:cs="Times New Roman"/>
                <w:sz w:val="24"/>
                <w:szCs w:val="24"/>
              </w:rPr>
              <w:t>Карта Халва «Мир»</w:t>
            </w:r>
          </w:p>
          <w:p w:rsidR="0006614A" w:rsidRPr="007B6670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614A" w:rsidRPr="007B6670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12% -</w:t>
            </w:r>
            <w:r w:rsidRPr="007B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остаток своих средств с подпиской «Халва.Десятка»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B6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месяцев-</w:t>
            </w:r>
            <w:r w:rsidRPr="007B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рассрочки на покупки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B6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10%-</w:t>
            </w:r>
            <w:r w:rsidRPr="007B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кэшбэк с подпиской «Халва.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06614A" w:rsidRDefault="0006614A" w:rsidP="00F71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5810" cy="502920"/>
                  <wp:effectExtent l="19050" t="0" r="0" b="0"/>
                  <wp:docPr id="39" name="Рисунок 7" descr="C:\Users\Ольга\Desktop\oc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Desktop\oc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263" t="5894" r="5730" b="11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28" cy="503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14A" w:rsidTr="00F71E5D">
        <w:tc>
          <w:tcPr>
            <w:tcW w:w="817" w:type="dxa"/>
          </w:tcPr>
          <w:p w:rsidR="0006614A" w:rsidRPr="0057527F" w:rsidRDefault="0006614A" w:rsidP="00F71E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6614A" w:rsidRPr="007B6670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70">
              <w:rPr>
                <w:rFonts w:ascii="Times New Roman" w:hAnsi="Times New Roman" w:cs="Times New Roman"/>
                <w:sz w:val="24"/>
                <w:szCs w:val="24"/>
              </w:rPr>
              <w:t>Зарплатная карта «Халва»</w:t>
            </w:r>
          </w:p>
        </w:tc>
        <w:tc>
          <w:tcPr>
            <w:tcW w:w="5670" w:type="dxa"/>
          </w:tcPr>
          <w:p w:rsidR="0006614A" w:rsidRPr="007B6670" w:rsidRDefault="0006614A" w:rsidP="00F7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10%-</w:t>
            </w:r>
            <w:r w:rsidRPr="007B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кэшбэк с подпиской «Халва.Десятка»</w:t>
            </w:r>
          </w:p>
          <w:p w:rsidR="0006614A" w:rsidRPr="007B6670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Оформление-</w:t>
            </w:r>
            <w:r w:rsidRPr="007B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5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B6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12% годовых-</w:t>
            </w:r>
            <w:r w:rsidRPr="007B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остаток своих средств с подпиской «Халва.Десятка»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06614A" w:rsidRDefault="0006614A" w:rsidP="00F71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0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556260"/>
                  <wp:effectExtent l="19050" t="0" r="0" b="0"/>
                  <wp:docPr id="42" name="Рисунок 10" descr="C:\Users\Ольга\Desktop\ocr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Ольга\Desktop\ocr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63" cy="557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14A" w:rsidTr="00F71E5D">
        <w:tc>
          <w:tcPr>
            <w:tcW w:w="817" w:type="dxa"/>
          </w:tcPr>
          <w:p w:rsidR="0006614A" w:rsidRPr="0057527F" w:rsidRDefault="0006614A" w:rsidP="00F71E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6614A" w:rsidRPr="007B6670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70">
              <w:rPr>
                <w:rFonts w:ascii="Times New Roman" w:hAnsi="Times New Roman" w:cs="Times New Roman"/>
                <w:sz w:val="24"/>
                <w:szCs w:val="24"/>
              </w:rPr>
              <w:t>Детская карта «Халвёнок»</w:t>
            </w:r>
          </w:p>
        </w:tc>
        <w:tc>
          <w:tcPr>
            <w:tcW w:w="5670" w:type="dxa"/>
          </w:tcPr>
          <w:p w:rsidR="0006614A" w:rsidRPr="007B6670" w:rsidRDefault="0006614A" w:rsidP="00F7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6%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 на остаток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14A" w:rsidRPr="007B6670" w:rsidRDefault="0006614A" w:rsidP="00F7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6%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кэшбэк на все покупки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14A" w:rsidRPr="007B6670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B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06614A" w:rsidRDefault="0006614A" w:rsidP="00F71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449580"/>
                  <wp:effectExtent l="19050" t="0" r="0" b="0"/>
                  <wp:docPr id="43" name="Рисунок 11" descr="C:\Users\Ольга\Desktop\ocr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Ольга\Desktop\ocr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396" t="6090" r="5796" b="11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02" cy="450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14A" w:rsidRPr="00807E72" w:rsidTr="00F71E5D">
        <w:trPr>
          <w:trHeight w:val="807"/>
        </w:trPr>
        <w:tc>
          <w:tcPr>
            <w:tcW w:w="817" w:type="dxa"/>
            <w:tcBorders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Профсоюзная карта</w:t>
            </w:r>
          </w:p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Бесплатное </w:t>
            </w:r>
            <w:r w:rsidRPr="0080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12% </w:t>
            </w:r>
            <w:r w:rsidRPr="0080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остаток своих средств с подпиской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«Халва.Десятка»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0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r w:rsidRPr="0080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5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8190" cy="464820"/>
                  <wp:effectExtent l="19050" t="0" r="3810" b="0"/>
                  <wp:docPr id="45" name="Рисунок 16" descr="C:\Users\Ольга\Desktop\ocr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Ольга\Desktop\ocr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063" t="4771" r="5996" b="11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105" cy="465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14A" w:rsidRPr="00807E72" w:rsidTr="00F71E5D">
        <w:trPr>
          <w:trHeight w:val="2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Халва Клуб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+ 3 месяца </w:t>
            </w: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дополнительной рассрочки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Бесплатное </w:t>
            </w: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страхование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Специальные предложения </w:t>
            </w: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от партнёров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441960"/>
                  <wp:effectExtent l="19050" t="0" r="0" b="0"/>
                  <wp:docPr id="46" name="Рисунок 20" descr="C:\Users\Ольга\Desktop\ocr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Ольга\Desktop\ocr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21" cy="44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14A" w:rsidRPr="00807E72" w:rsidTr="00F71E5D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Социальная карта «Халва»</w:t>
            </w:r>
          </w:p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12% </w:t>
            </w: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на остаток своих средств с подпиской «Халва.Десятка»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7E72">
              <w:rPr>
                <w:rFonts w:ascii="Times New Roman" w:hAnsi="Times New Roman" w:cs="Times New Roman"/>
                <w:bCs/>
                <w:sz w:val="24"/>
                <w:szCs w:val="24"/>
              </w:rPr>
              <w:t>0 ₽-</w:t>
            </w: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выпуск и обслуживание</w:t>
            </w:r>
          </w:p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10% </w:t>
            </w: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кэшбэк с подпиской «Халва.Десятка»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502920"/>
                  <wp:effectExtent l="19050" t="0" r="0" b="0"/>
                  <wp:docPr id="47" name="Рисунок 24" descr="C:\Users\Ольга\Desktop\ocr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Ольга\Desktop\ocr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530" t="6287" r="5063" b="10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14A" w:rsidRPr="00807E72" w:rsidTr="00F71E5D">
        <w:trPr>
          <w:trHeight w:val="1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Карта «Халва» для пенсионеров</w:t>
            </w:r>
          </w:p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12% </w:t>
            </w:r>
            <w:r w:rsidRPr="0080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остаток своих средств с подпиской «Халва.Десятка»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0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10 месяцев </w:t>
            </w:r>
            <w:r w:rsidRPr="0080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рассрочки на покупки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0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10% </w:t>
            </w:r>
            <w:r w:rsidRPr="0080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кэшбэк с подпиской «Халва.Десятка»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586740"/>
                  <wp:effectExtent l="19050" t="0" r="0" b="0"/>
                  <wp:docPr id="48" name="Рисунок 39" descr="https://avatars.mds.yandex.net/get-images-cbir/4079274/ViGPi4utxdjPA09YO2P_zA271/o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avatars.mds.yandex.net/get-images-cbir/4079274/ViGPi4utxdjPA09YO2P_zA271/o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263" t="5697" r="5330" b="10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380" cy="587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14A" w:rsidRPr="00807E72" w:rsidTr="00F71E5D">
        <w:trPr>
          <w:trHeight w:val="2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Карта «Халва» для студентов</w:t>
            </w:r>
          </w:p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bCs/>
                <w:sz w:val="24"/>
                <w:szCs w:val="24"/>
              </w:rPr>
              <w:t>До 12% -</w:t>
            </w: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на остаток своих средств с подпиской «Халва.Десятка»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</w:t>
            </w: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за 5 минут</w:t>
            </w:r>
          </w:p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10% </w:t>
            </w: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кэшбэк с подпиской «Халва.Десятка»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810" cy="510540"/>
                  <wp:effectExtent l="19050" t="0" r="0" b="0"/>
                  <wp:docPr id="49" name="Рисунок 42" descr="C:\Users\Ольга\Desktop\ocr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Ольга\Desktop\ocr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5396" t="5697" r="5330" b="11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70" cy="510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14A" w:rsidRPr="00807E72" w:rsidTr="00F71E5D">
        <w:trPr>
          <w:trHeight w:val="8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Платежный стикер PAY</w:t>
            </w:r>
          </w:p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</w:t>
            </w: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моментально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Бесплатно </w:t>
            </w: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при тратах от 10000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Кэшбэк до 10% </w:t>
            </w: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с подпиской «Халва.Десятка»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569406"/>
                  <wp:effectExtent l="19050" t="0" r="0" b="0"/>
                  <wp:docPr id="50" name="Рисунок 43" descr="https://avatars.mds.yandex.net/get-images-cbir/8229142/kLFXJz7CwRcZX2_OUphJWw311/o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avatars.mds.yandex.net/get-images-cbir/8229142/kLFXJz7CwRcZX2_OUphJWw311/o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3784" t="7609" r="23851" b="41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777" cy="572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14A" w:rsidRPr="00807E72" w:rsidTr="00F71E5D">
        <w:trPr>
          <w:trHeight w:val="345"/>
        </w:trPr>
        <w:tc>
          <w:tcPr>
            <w:tcW w:w="817" w:type="dxa"/>
            <w:tcBorders>
              <w:top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Единая карта жителя</w:t>
            </w:r>
          </w:p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bCs/>
                <w:sz w:val="24"/>
                <w:szCs w:val="24"/>
              </w:rPr>
              <w:t>До 12%-</w:t>
            </w: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на остаток своих средств с подпиской «Халва.Десятка»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E72">
              <w:rPr>
                <w:rFonts w:ascii="Times New Roman" w:hAnsi="Times New Roman" w:cs="Times New Roman"/>
                <w:bCs/>
                <w:sz w:val="24"/>
                <w:szCs w:val="24"/>
              </w:rPr>
              <w:t>0 ₽-</w:t>
            </w: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выпуск и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14A" w:rsidRPr="00807E72" w:rsidRDefault="0006614A" w:rsidP="00F71E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E72">
              <w:rPr>
                <w:rFonts w:ascii="Times New Roman" w:hAnsi="Times New Roman" w:cs="Times New Roman"/>
                <w:bCs/>
                <w:sz w:val="24"/>
                <w:szCs w:val="24"/>
              </w:rPr>
              <w:t>До 10%-</w:t>
            </w:r>
            <w:r w:rsidRPr="00807E72">
              <w:rPr>
                <w:rFonts w:ascii="Times New Roman" w:hAnsi="Times New Roman" w:cs="Times New Roman"/>
                <w:sz w:val="24"/>
                <w:szCs w:val="24"/>
              </w:rPr>
              <w:t>кэшбэк с подпиской «Халва.Десятка»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06614A" w:rsidRPr="00807E72" w:rsidRDefault="0006614A" w:rsidP="00F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693" cy="510540"/>
                  <wp:effectExtent l="19050" t="0" r="0" b="0"/>
                  <wp:docPr id="51" name="Рисунок 46" descr="https://avatars.mds.yandex.net/get-images-cbir/1748836/zM1PeBZ2xihi2A7hpmalqw331/o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avatars.mds.yandex.net/get-images-cbir/1748836/zM1PeBZ2xihi2A7hpmalqw331/o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93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14A" w:rsidRDefault="0006614A" w:rsidP="00066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E5C" w:rsidRDefault="00772E5C"/>
    <w:sectPr w:rsidR="00772E5C" w:rsidSect="00772E5C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3E8" w:rsidRDefault="00DD33E8" w:rsidP="00281FED">
      <w:pPr>
        <w:spacing w:after="0" w:line="240" w:lineRule="auto"/>
      </w:pPr>
      <w:r>
        <w:separator/>
      </w:r>
    </w:p>
  </w:endnote>
  <w:endnote w:type="continuationSeparator" w:id="1">
    <w:p w:rsidR="00DD33E8" w:rsidRDefault="00DD33E8" w:rsidP="0028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3E8" w:rsidRDefault="00DD33E8" w:rsidP="00281FED">
      <w:pPr>
        <w:spacing w:after="0" w:line="240" w:lineRule="auto"/>
      </w:pPr>
      <w:r>
        <w:separator/>
      </w:r>
    </w:p>
  </w:footnote>
  <w:footnote w:type="continuationSeparator" w:id="1">
    <w:p w:rsidR="00DD33E8" w:rsidRDefault="00DD33E8" w:rsidP="0028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ED" w:rsidRPr="00281FED" w:rsidRDefault="0049287C" w:rsidP="00281FED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3</w:t>
    </w:r>
  </w:p>
  <w:p w:rsidR="00281FED" w:rsidRDefault="00281FE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14A"/>
    <w:rsid w:val="0006614A"/>
    <w:rsid w:val="00281FED"/>
    <w:rsid w:val="0049287C"/>
    <w:rsid w:val="004B2AB4"/>
    <w:rsid w:val="004E262B"/>
    <w:rsid w:val="00772E5C"/>
    <w:rsid w:val="00916F75"/>
    <w:rsid w:val="00944F78"/>
    <w:rsid w:val="00A06E41"/>
    <w:rsid w:val="00CC1EB3"/>
    <w:rsid w:val="00D577E3"/>
    <w:rsid w:val="00DD33E8"/>
    <w:rsid w:val="00F3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FED"/>
  </w:style>
  <w:style w:type="paragraph" w:styleId="a8">
    <w:name w:val="footer"/>
    <w:basedOn w:val="a"/>
    <w:link w:val="a9"/>
    <w:uiPriority w:val="99"/>
    <w:semiHidden/>
    <w:unhideWhenUsed/>
    <w:rsid w:val="0028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2023-06-20T18:02:00Z</dcterms:created>
  <dcterms:modified xsi:type="dcterms:W3CDTF">2023-06-20T20:00:00Z</dcterms:modified>
</cp:coreProperties>
</file>